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617" w14:textId="66452431" w:rsidR="00805B3D" w:rsidRPr="00805B3D" w:rsidRDefault="00805B3D" w:rsidP="00805B3D">
      <w:pPr>
        <w:jc w:val="center"/>
        <w:rPr>
          <w:b/>
          <w:bCs/>
          <w:u w:val="single"/>
        </w:rPr>
      </w:pPr>
      <w:r w:rsidRPr="00805B3D">
        <w:rPr>
          <w:b/>
          <w:bCs/>
          <w:u w:val="single"/>
        </w:rPr>
        <w:t>KAYAKS AT FOX POINT</w:t>
      </w:r>
    </w:p>
    <w:p w14:paraId="1AA8FAA7" w14:textId="15DCCD1E" w:rsidR="007516A2" w:rsidRPr="00805B3D" w:rsidRDefault="00805B3D" w:rsidP="00805B3D">
      <w:pPr>
        <w:jc w:val="center"/>
        <w:rPr>
          <w:b/>
          <w:bCs/>
          <w:u w:val="single"/>
        </w:rPr>
      </w:pPr>
      <w:r w:rsidRPr="00805B3D">
        <w:rPr>
          <w:b/>
          <w:bCs/>
          <w:u w:val="single"/>
        </w:rPr>
        <w:t>NOTICE TO REMOVE IMMEDIATELY</w:t>
      </w:r>
    </w:p>
    <w:p w14:paraId="69F1E237" w14:textId="7F8044D9" w:rsidR="00805B3D" w:rsidRDefault="00805B3D"/>
    <w:p w14:paraId="76DE361C" w14:textId="3BDB0EA3" w:rsidR="00805B3D" w:rsidRDefault="00805B3D">
      <w:r>
        <w:t>All Kayaks are to be removed from Fox Point by Friday, December 22</w:t>
      </w:r>
      <w:r w:rsidRPr="00805B3D">
        <w:rPr>
          <w:vertAlign w:val="superscript"/>
        </w:rPr>
        <w:t>nd</w:t>
      </w:r>
      <w:r>
        <w:t xml:space="preserve">.  Any kayaks left will be disposed of/sold.  </w:t>
      </w:r>
    </w:p>
    <w:p w14:paraId="256FAA6D" w14:textId="6821CDAD" w:rsidR="00805B3D" w:rsidRDefault="00805B3D">
      <w:r>
        <w:t xml:space="preserve">Please contact Martha Roy at the town hall with any questions.  </w:t>
      </w:r>
    </w:p>
    <w:p w14:paraId="7DFA14D6" w14:textId="7DFE5019" w:rsidR="00805B3D" w:rsidRDefault="00805B3D"/>
    <w:p w14:paraId="2053C0C0" w14:textId="2512DD5C" w:rsidR="00805B3D" w:rsidRDefault="00805B3D">
      <w:r>
        <w:t>Martha Roy</w:t>
      </w:r>
    </w:p>
    <w:p w14:paraId="5FC2DA34" w14:textId="76CCA632" w:rsidR="00805B3D" w:rsidRDefault="00805B3D">
      <w:r>
        <w:t xml:space="preserve">603-436-7640 </w:t>
      </w:r>
      <w:proofErr w:type="spellStart"/>
      <w:r>
        <w:t>ext</w:t>
      </w:r>
      <w:proofErr w:type="spellEnd"/>
      <w:r>
        <w:t xml:space="preserve"> 6</w:t>
      </w:r>
    </w:p>
    <w:sectPr w:rsidR="0080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3D"/>
    <w:rsid w:val="007516A2"/>
    <w:rsid w:val="0080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90FBB"/>
  <w15:chartTrackingRefBased/>
  <w15:docId w15:val="{8B71F549-AEEB-472C-A56B-A5DDA2B5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Roy</dc:creator>
  <cp:keywords/>
  <dc:description/>
  <cp:lastModifiedBy/>
  <cp:revision>1</cp:revision>
  <dcterms:created xsi:type="dcterms:W3CDTF">2023-12-11T17:01:00Z</dcterms:created>
</cp:coreProperties>
</file>